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DB" w:rsidRDefault="002D72DB" w:rsidP="006F281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72DB" w:rsidRDefault="002D72DB" w:rsidP="006F281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D72DB" w:rsidRPr="002D72DB" w:rsidRDefault="002D72DB" w:rsidP="002D72DB">
      <w:pPr>
        <w:tabs>
          <w:tab w:val="left" w:pos="6645"/>
        </w:tabs>
        <w:ind w:firstLine="708"/>
        <w:jc w:val="center"/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</w:pPr>
      <w:r w:rsidRPr="002D72DB">
        <w:rPr>
          <w:rFonts w:ascii="Times New Roman" w:hAnsi="Times New Roman" w:cs="Times New Roman"/>
          <w:b/>
          <w:color w:val="000000"/>
          <w:sz w:val="52"/>
          <w:szCs w:val="52"/>
          <w:shd w:val="clear" w:color="auto" w:fill="FFFFFF"/>
        </w:rPr>
        <w:t>Уважаемые жители!</w:t>
      </w:r>
    </w:p>
    <w:p w:rsidR="002D72DB" w:rsidRDefault="002D72DB" w:rsidP="006F2816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C4674C" w:rsidRPr="002D72DB" w:rsidRDefault="00FA2ADE" w:rsidP="006F2816">
      <w:pPr>
        <w:ind w:firstLine="708"/>
        <w:rPr>
          <w:rFonts w:ascii="Times New Roman" w:hAnsi="Times New Roman" w:cs="Times New Roman"/>
          <w:sz w:val="44"/>
          <w:szCs w:val="44"/>
        </w:rPr>
      </w:pPr>
      <w:r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26 апреля 2025 года </w:t>
      </w:r>
      <w:r w:rsidR="00A61454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состоялся Всероссийский субботник </w:t>
      </w:r>
      <w:r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на общественных и дворовых территориях, ранее благоустроенных в рамках национального проекта «Жильё и городская среда» федерального проекта «Формирование комфортной городской среды».</w:t>
      </w:r>
      <w:r w:rsidRPr="002D72DB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6F2816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6F2816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ab/>
      </w:r>
      <w:r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Всероссийский марафон чистоты призван объединить всех желающих внести свою лепту в создание чистоты и комфорта в своем населенном пункте. Каждый неравнодушный житель смо</w:t>
      </w:r>
      <w:r w:rsidR="00A61454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г</w:t>
      </w:r>
      <w:r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принять участие в субботнике, с</w:t>
      </w:r>
      <w:r w:rsidR="006F2816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делать свой двор или свою улицу чище, аккуратнее </w:t>
      </w:r>
      <w:r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и комфортнее.</w:t>
      </w:r>
      <w:r w:rsidRPr="002D72DB">
        <w:rPr>
          <w:rFonts w:ascii="Times New Roman" w:hAnsi="Times New Roman" w:cs="Times New Roman"/>
          <w:color w:val="000000"/>
          <w:sz w:val="44"/>
          <w:szCs w:val="44"/>
        </w:rPr>
        <w:br/>
      </w:r>
      <w:r w:rsidR="006F2816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6F2816"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ab/>
      </w:r>
      <w:r w:rsidRPr="002D72DB">
        <w:rPr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Дополнительно напоминаем о проведении Всероссийского голосования граждан по выбору общественных территорий, планируемых к благоустройству. Отдать свой голос можно до 12 июня 2025 по ссылке: </w:t>
      </w:r>
      <w:r w:rsidRPr="002D72DB">
        <w:rPr>
          <w:rFonts w:ascii="Times New Roman" w:hAnsi="Times New Roman" w:cs="Times New Roman"/>
          <w:sz w:val="44"/>
          <w:szCs w:val="44"/>
        </w:rPr>
        <w:t xml:space="preserve">zagorodsreda.gosuslugi.ru. </w:t>
      </w:r>
      <w:r w:rsidRPr="002D72DB">
        <w:rPr>
          <w:rFonts w:ascii="Times New Roman" w:hAnsi="Times New Roman" w:cs="Times New Roman"/>
          <w:color w:val="000000"/>
          <w:sz w:val="44"/>
          <w:szCs w:val="44"/>
        </w:rPr>
        <w:br/>
      </w:r>
    </w:p>
    <w:sectPr w:rsidR="00C4674C" w:rsidRPr="002D72DB" w:rsidSect="002D72DB">
      <w:pgSz w:w="16838" w:h="11906" w:orient="landscape" w:code="9"/>
      <w:pgMar w:top="567" w:right="567" w:bottom="567" w:left="567" w:header="709" w:footer="312" w:gutter="0"/>
      <w:paperSrc w:first="7" w:other="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DE"/>
    <w:rsid w:val="0023525E"/>
    <w:rsid w:val="002D72DB"/>
    <w:rsid w:val="00567E2B"/>
    <w:rsid w:val="006516FB"/>
    <w:rsid w:val="006F2816"/>
    <w:rsid w:val="00A61454"/>
    <w:rsid w:val="00C4674C"/>
    <w:rsid w:val="00CE3CF7"/>
    <w:rsid w:val="00F06E33"/>
    <w:rsid w:val="00F640E0"/>
    <w:rsid w:val="00FA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AECF4-ECF5-4E7B-85F1-BB4D3BCC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2AD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D72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D72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Фризен Вероника Егоровна</dc:creator>
  <cp:keywords/>
  <dc:description/>
  <cp:lastModifiedBy>Администрация Полетаевского с/п</cp:lastModifiedBy>
  <cp:revision>4</cp:revision>
  <cp:lastPrinted>2025-04-25T09:05:00Z</cp:lastPrinted>
  <dcterms:created xsi:type="dcterms:W3CDTF">2025-04-25T04:08:00Z</dcterms:created>
  <dcterms:modified xsi:type="dcterms:W3CDTF">2025-04-25T09:07:00Z</dcterms:modified>
</cp:coreProperties>
</file>